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71CD" w14:textId="77777777" w:rsidR="00C02B91" w:rsidRDefault="00C02B91" w:rsidP="006E692A">
      <w:pPr>
        <w:pStyle w:val="Geenafstand"/>
        <w:jc w:val="both"/>
      </w:pPr>
    </w:p>
    <w:p w14:paraId="33C7CFED" w14:textId="1465E059" w:rsidR="00C02B91" w:rsidRDefault="00C02B91" w:rsidP="006E692A">
      <w:pPr>
        <w:pStyle w:val="Geenafstand"/>
        <w:jc w:val="both"/>
      </w:pPr>
      <w:r>
        <w:t xml:space="preserve">Wij zoeken m.i.v. het nieuwe seizoen een cursuscoördinator. Zij/hij beschikt over een goede kennis van de Franse taal en cultuur, is enthousiast, kan goed met mensen omgaan en is flexibel. </w:t>
      </w:r>
      <w:r w:rsidR="000568B8">
        <w:t xml:space="preserve">Het betreft </w:t>
      </w:r>
      <w:r>
        <w:t xml:space="preserve">een functie </w:t>
      </w:r>
      <w:r w:rsidR="000568B8">
        <w:t>van gemiddeld 8 uur per week. Er zijn rustige maanden maar ook maanden waarin een tandje bijgezet moet worden. Met name</w:t>
      </w:r>
      <w:r w:rsidR="00393BC4">
        <w:t xml:space="preserve"> in</w:t>
      </w:r>
      <w:r w:rsidR="000568B8">
        <w:t xml:space="preserve"> de maanden augustus/september/oktober wanneer het cursusseizoen begint, </w:t>
      </w:r>
      <w:r w:rsidR="00F37F24">
        <w:t>is</w:t>
      </w:r>
      <w:r w:rsidR="000568B8">
        <w:t xml:space="preserve"> flexibiliteit </w:t>
      </w:r>
      <w:r w:rsidR="00F37F24">
        <w:t>vereist</w:t>
      </w:r>
      <w:r w:rsidR="000568B8">
        <w:t xml:space="preserve"> </w:t>
      </w:r>
      <w:proofErr w:type="spellStart"/>
      <w:r w:rsidR="000568B8">
        <w:t>tav</w:t>
      </w:r>
      <w:proofErr w:type="spellEnd"/>
      <w:r w:rsidR="000568B8">
        <w:t xml:space="preserve"> de inzet per week. Deze uren kunnen in de rustige maanden worden gecompenseerd. </w:t>
      </w:r>
    </w:p>
    <w:p w14:paraId="73CE056A" w14:textId="77777777" w:rsidR="000568B8" w:rsidRDefault="000568B8" w:rsidP="006E692A">
      <w:pPr>
        <w:pStyle w:val="Geenafstand"/>
        <w:jc w:val="both"/>
      </w:pPr>
    </w:p>
    <w:p w14:paraId="13807D29" w14:textId="77777777" w:rsidR="00696C33" w:rsidRPr="00C02B91" w:rsidRDefault="00C02B91" w:rsidP="006E692A">
      <w:pPr>
        <w:pStyle w:val="Geenafstand"/>
        <w:jc w:val="both"/>
        <w:rPr>
          <w:szCs w:val="28"/>
        </w:rPr>
      </w:pPr>
      <w:r>
        <w:rPr>
          <w:b/>
          <w:bCs/>
          <w:iCs/>
          <w:szCs w:val="28"/>
        </w:rPr>
        <w:t>De werkzaamheden bestaat uit:</w:t>
      </w:r>
    </w:p>
    <w:p w14:paraId="434E3B00" w14:textId="203740A5" w:rsidR="00696C33" w:rsidRDefault="00696C33" w:rsidP="006E692A">
      <w:pPr>
        <w:pStyle w:val="Geenafstand"/>
        <w:numPr>
          <w:ilvl w:val="0"/>
          <w:numId w:val="7"/>
        </w:numPr>
        <w:jc w:val="both"/>
      </w:pPr>
      <w:r>
        <w:t xml:space="preserve">Werven van cursisten </w:t>
      </w:r>
      <w:r w:rsidR="00F37F24">
        <w:t xml:space="preserve">(adverteren p/r, inrichting van de website/cursussen) </w:t>
      </w:r>
      <w:r>
        <w:t>verstrekke</w:t>
      </w:r>
      <w:r w:rsidR="00C02B91">
        <w:t>n van informatie over cursussen</w:t>
      </w:r>
      <w:r w:rsidR="00F37F24">
        <w:t xml:space="preserve"> (mail/telefoon) </w:t>
      </w:r>
      <w:r w:rsidR="00C02B91">
        <w:t>en de administratie van de inschrijvingen</w:t>
      </w:r>
      <w:r w:rsidR="00F37F24">
        <w:t xml:space="preserve"> (</w:t>
      </w:r>
      <w:proofErr w:type="spellStart"/>
      <w:r w:rsidR="00F37F24">
        <w:t>Ideal</w:t>
      </w:r>
      <w:proofErr w:type="spellEnd"/>
      <w:r w:rsidR="00F37F24">
        <w:t>)</w:t>
      </w:r>
    </w:p>
    <w:p w14:paraId="2B3A562E" w14:textId="53BFED07" w:rsidR="00696C33" w:rsidRDefault="00696C33" w:rsidP="006E692A">
      <w:pPr>
        <w:pStyle w:val="Geenafstand"/>
        <w:numPr>
          <w:ilvl w:val="0"/>
          <w:numId w:val="7"/>
        </w:numPr>
        <w:jc w:val="both"/>
      </w:pPr>
      <w:r>
        <w:t xml:space="preserve">Organiseren van open dagen aan het begin van het seizoen </w:t>
      </w:r>
      <w:r w:rsidR="000568B8">
        <w:t>(eind augustus/begin september)</w:t>
      </w:r>
    </w:p>
    <w:p w14:paraId="7808DAC1" w14:textId="5F12E155" w:rsidR="00696C33" w:rsidRDefault="00696C33" w:rsidP="006E692A">
      <w:pPr>
        <w:pStyle w:val="Geenafstand"/>
        <w:numPr>
          <w:ilvl w:val="0"/>
          <w:numId w:val="7"/>
        </w:numPr>
        <w:jc w:val="both"/>
      </w:pPr>
      <w:r w:rsidRPr="00C30FD8">
        <w:t xml:space="preserve">indelen van de </w:t>
      </w:r>
      <w:proofErr w:type="spellStart"/>
      <w:r w:rsidR="006376C9">
        <w:t>niveau-</w:t>
      </w:r>
      <w:r w:rsidRPr="00C30FD8">
        <w:t>groepen</w:t>
      </w:r>
      <w:proofErr w:type="spellEnd"/>
      <w:r w:rsidR="00F37F24">
        <w:t xml:space="preserve"> </w:t>
      </w:r>
      <w:r w:rsidRPr="00C30FD8">
        <w:t xml:space="preserve"> </w:t>
      </w:r>
    </w:p>
    <w:p w14:paraId="05699F3D" w14:textId="7C744A35" w:rsidR="00F37F24" w:rsidRPr="00C30FD8" w:rsidRDefault="00F37F24" w:rsidP="006E692A">
      <w:pPr>
        <w:pStyle w:val="Geenafstand"/>
        <w:numPr>
          <w:ilvl w:val="0"/>
          <w:numId w:val="7"/>
        </w:numPr>
        <w:jc w:val="both"/>
      </w:pPr>
      <w:r>
        <w:t>Eerste aanspreekpunt van cursisten en docenten</w:t>
      </w:r>
    </w:p>
    <w:p w14:paraId="1F7D63F8" w14:textId="77777777" w:rsidR="00696C33" w:rsidRDefault="00696C33" w:rsidP="006E692A">
      <w:pPr>
        <w:pStyle w:val="Geenafstand"/>
        <w:numPr>
          <w:ilvl w:val="0"/>
          <w:numId w:val="7"/>
        </w:numPr>
        <w:jc w:val="both"/>
      </w:pPr>
      <w:r>
        <w:t xml:space="preserve">Werven, inwerken, begeleiden van docenten </w:t>
      </w:r>
    </w:p>
    <w:p w14:paraId="2693025D" w14:textId="30BCA4C0" w:rsidR="00F37F24" w:rsidRDefault="00696C33" w:rsidP="00F37F24">
      <w:pPr>
        <w:pStyle w:val="Geenafstand"/>
        <w:numPr>
          <w:ilvl w:val="0"/>
          <w:numId w:val="7"/>
        </w:numPr>
        <w:jc w:val="both"/>
      </w:pPr>
      <w:r>
        <w:t xml:space="preserve">Bewaken en evalueren van de kwaliteit van de cursussen </w:t>
      </w:r>
    </w:p>
    <w:p w14:paraId="1BD4A244" w14:textId="77777777" w:rsidR="00393BC4" w:rsidRDefault="00696C33" w:rsidP="00393BC4">
      <w:pPr>
        <w:pStyle w:val="Geenafstand"/>
        <w:numPr>
          <w:ilvl w:val="0"/>
          <w:numId w:val="7"/>
        </w:numPr>
        <w:jc w:val="both"/>
      </w:pPr>
      <w:r w:rsidRPr="00C30FD8">
        <w:t>Deeln</w:t>
      </w:r>
      <w:r w:rsidR="000568B8">
        <w:t>ame aan</w:t>
      </w:r>
      <w:r w:rsidRPr="00C30FD8">
        <w:t xml:space="preserve"> landelijk</w:t>
      </w:r>
      <w:r w:rsidR="00393BC4">
        <w:t xml:space="preserve"> coördinatoren-</w:t>
      </w:r>
      <w:r w:rsidRPr="00C30FD8">
        <w:t>overleg AFPB</w:t>
      </w:r>
      <w:r w:rsidR="00393BC4">
        <w:t xml:space="preserve"> in Utrecht</w:t>
      </w:r>
      <w:r w:rsidRPr="00C30FD8">
        <w:t xml:space="preserve"> (2x per jaar) </w:t>
      </w:r>
      <w:r w:rsidR="006E692A">
        <w:t>en b</w:t>
      </w:r>
      <w:r w:rsidR="006E692A" w:rsidRPr="00C30FD8">
        <w:t>ijwonen van bestuursvergaderingen (4x per jaar)</w:t>
      </w:r>
    </w:p>
    <w:p w14:paraId="743993B9" w14:textId="16E8652C" w:rsidR="00696C33" w:rsidRDefault="00696C33" w:rsidP="006E692A">
      <w:pPr>
        <w:pStyle w:val="Geenafstand"/>
        <w:numPr>
          <w:ilvl w:val="0"/>
          <w:numId w:val="7"/>
        </w:numPr>
        <w:jc w:val="both"/>
      </w:pPr>
      <w:r>
        <w:t>Reserveren van cur</w:t>
      </w:r>
      <w:r w:rsidR="006E692A">
        <w:t>suslocaties</w:t>
      </w:r>
      <w:r w:rsidR="00393BC4">
        <w:t xml:space="preserve"> en communicatie hieruit voorvloeiend </w:t>
      </w:r>
    </w:p>
    <w:p w14:paraId="6C7E01B4" w14:textId="598FBB27" w:rsidR="00156F2C" w:rsidRDefault="00156F2C" w:rsidP="006E692A">
      <w:pPr>
        <w:pStyle w:val="Geenafstand"/>
        <w:numPr>
          <w:ilvl w:val="0"/>
          <w:numId w:val="7"/>
        </w:numPr>
        <w:jc w:val="both"/>
      </w:pPr>
      <w:r>
        <w:t>Administratieve ondersteuning aan de reisleiders van de Parijs-, voor- en najaar excursie</w:t>
      </w:r>
    </w:p>
    <w:p w14:paraId="6B948BDB" w14:textId="725B531E" w:rsidR="00F37F24" w:rsidRDefault="00393BC4" w:rsidP="006E692A">
      <w:pPr>
        <w:pStyle w:val="Geenafstand"/>
        <w:numPr>
          <w:ilvl w:val="0"/>
          <w:numId w:val="7"/>
        </w:numPr>
        <w:jc w:val="both"/>
      </w:pPr>
      <w:r>
        <w:t>Beheer van de zakelijke rekening</w:t>
      </w:r>
      <w:r w:rsidR="00F37F24">
        <w:t xml:space="preserve"> en betalingen cursus- reizengelden</w:t>
      </w:r>
      <w:r>
        <w:t>, registratie van inkomsten en uitgaven in jaarrekening</w:t>
      </w:r>
    </w:p>
    <w:p w14:paraId="34908C8D" w14:textId="77777777" w:rsidR="006376C9" w:rsidRDefault="006376C9" w:rsidP="006376C9">
      <w:pPr>
        <w:pStyle w:val="Geenafstand"/>
        <w:ind w:left="720"/>
        <w:jc w:val="both"/>
      </w:pPr>
    </w:p>
    <w:p w14:paraId="5FE5068F" w14:textId="3F48EC0D" w:rsidR="00696C33" w:rsidRDefault="00393BC4" w:rsidP="00F37F24">
      <w:pPr>
        <w:pStyle w:val="Geenafstand"/>
        <w:ind w:left="720"/>
        <w:jc w:val="both"/>
      </w:pPr>
      <w:r>
        <w:t xml:space="preserve"> </w:t>
      </w:r>
    </w:p>
    <w:p w14:paraId="3368D21E" w14:textId="77777777" w:rsidR="00393BC4" w:rsidRPr="00696C33" w:rsidRDefault="00393BC4" w:rsidP="00393BC4">
      <w:pPr>
        <w:pStyle w:val="Geenafstand"/>
        <w:ind w:left="720"/>
        <w:jc w:val="both"/>
      </w:pPr>
    </w:p>
    <w:p w14:paraId="70399182" w14:textId="77777777" w:rsidR="00696C33" w:rsidRPr="00C30FD8" w:rsidRDefault="00696C33" w:rsidP="006E692A">
      <w:pPr>
        <w:pStyle w:val="Geenafstand"/>
        <w:ind w:left="360"/>
        <w:jc w:val="both"/>
      </w:pPr>
    </w:p>
    <w:p w14:paraId="6B902834" w14:textId="77777777" w:rsidR="00696C33" w:rsidRPr="00C02B91" w:rsidRDefault="00696C33" w:rsidP="006E692A">
      <w:pPr>
        <w:pStyle w:val="Geenafstand"/>
        <w:jc w:val="both"/>
        <w:rPr>
          <w:b/>
        </w:rPr>
      </w:pPr>
      <w:r w:rsidRPr="00C02B91">
        <w:rPr>
          <w:b/>
        </w:rPr>
        <w:t xml:space="preserve">Wat </w:t>
      </w:r>
      <w:r w:rsidRPr="00C02B91">
        <w:rPr>
          <w:b/>
          <w:bCs/>
        </w:rPr>
        <w:t>wij vragen</w:t>
      </w:r>
      <w:r w:rsidRPr="00C02B91">
        <w:rPr>
          <w:b/>
        </w:rPr>
        <w:t xml:space="preserve">: </w:t>
      </w:r>
    </w:p>
    <w:p w14:paraId="14633606" w14:textId="77777777" w:rsidR="00696C33" w:rsidRDefault="00696C33" w:rsidP="006E692A">
      <w:pPr>
        <w:pStyle w:val="Geenafstand"/>
        <w:numPr>
          <w:ilvl w:val="0"/>
          <w:numId w:val="5"/>
        </w:numPr>
        <w:jc w:val="both"/>
      </w:pPr>
      <w:r>
        <w:t xml:space="preserve">Jouw taalvaardigheid Nederlands en Frans is goed tot zeer goed </w:t>
      </w:r>
    </w:p>
    <w:p w14:paraId="3D1C43A5" w14:textId="77777777" w:rsidR="00696C33" w:rsidRPr="00696C33" w:rsidRDefault="00696C33" w:rsidP="006E692A">
      <w:pPr>
        <w:pStyle w:val="Geenafstand"/>
        <w:numPr>
          <w:ilvl w:val="0"/>
          <w:numId w:val="5"/>
        </w:numPr>
        <w:jc w:val="both"/>
      </w:pPr>
      <w:r w:rsidRPr="00696C33">
        <w:t xml:space="preserve">Werkervaring in een soortgelijke functie of als docent Frans is een pré </w:t>
      </w:r>
    </w:p>
    <w:p w14:paraId="005BE504" w14:textId="77777777" w:rsidR="00696C33" w:rsidRPr="00696C33" w:rsidRDefault="00696C33" w:rsidP="006E692A">
      <w:pPr>
        <w:pStyle w:val="Geenafstand"/>
        <w:numPr>
          <w:ilvl w:val="0"/>
          <w:numId w:val="5"/>
        </w:numPr>
        <w:jc w:val="both"/>
      </w:pPr>
      <w:r w:rsidRPr="00696C33">
        <w:t xml:space="preserve">Je kunt goed schakelen en bent flexibel </w:t>
      </w:r>
    </w:p>
    <w:p w14:paraId="606D7649" w14:textId="77777777" w:rsidR="00696C33" w:rsidRDefault="00696C33" w:rsidP="006E692A">
      <w:pPr>
        <w:pStyle w:val="Geenafstand"/>
        <w:numPr>
          <w:ilvl w:val="0"/>
          <w:numId w:val="5"/>
        </w:numPr>
        <w:jc w:val="both"/>
      </w:pPr>
      <w:r>
        <w:t xml:space="preserve">Je hebt ervaring in het werken met MS-Office toepassingen en begrip van ICT in het algemeen </w:t>
      </w:r>
    </w:p>
    <w:p w14:paraId="625FB253" w14:textId="77777777" w:rsidR="00696C33" w:rsidRDefault="00696C33" w:rsidP="006E692A">
      <w:pPr>
        <w:pStyle w:val="Geenafstand"/>
        <w:numPr>
          <w:ilvl w:val="0"/>
          <w:numId w:val="5"/>
        </w:numPr>
        <w:jc w:val="both"/>
      </w:pPr>
      <w:r>
        <w:t xml:space="preserve">Je kunt goed samenwerken en hebt ervaring in het werken met docenten en vrijwilligers </w:t>
      </w:r>
    </w:p>
    <w:p w14:paraId="0C490048" w14:textId="77777777" w:rsidR="00696C33" w:rsidRDefault="00696C33" w:rsidP="006E692A">
      <w:pPr>
        <w:pStyle w:val="Geenafstand"/>
        <w:numPr>
          <w:ilvl w:val="0"/>
          <w:numId w:val="5"/>
        </w:numPr>
        <w:jc w:val="both"/>
      </w:pPr>
      <w:r>
        <w:t xml:space="preserve">Je bent woonachtig in de regio Nijmegen </w:t>
      </w:r>
    </w:p>
    <w:p w14:paraId="679C93BC" w14:textId="77777777" w:rsidR="00696C33" w:rsidRDefault="00696C33" w:rsidP="006E692A">
      <w:pPr>
        <w:pStyle w:val="Geenafstand"/>
        <w:jc w:val="both"/>
      </w:pPr>
    </w:p>
    <w:p w14:paraId="7CDC7B5E" w14:textId="77777777" w:rsidR="00696C33" w:rsidRPr="00C02B91" w:rsidRDefault="00696C33" w:rsidP="006E692A">
      <w:pPr>
        <w:pStyle w:val="Geenafstand"/>
        <w:jc w:val="both"/>
        <w:rPr>
          <w:b/>
        </w:rPr>
      </w:pPr>
      <w:r w:rsidRPr="00C02B91">
        <w:rPr>
          <w:b/>
        </w:rPr>
        <w:t xml:space="preserve">Wat </w:t>
      </w:r>
      <w:r w:rsidRPr="00C02B91">
        <w:rPr>
          <w:b/>
          <w:bCs/>
        </w:rPr>
        <w:t>wij bieden</w:t>
      </w:r>
      <w:r w:rsidRPr="00C02B91">
        <w:rPr>
          <w:b/>
        </w:rPr>
        <w:t xml:space="preserve">: </w:t>
      </w:r>
    </w:p>
    <w:p w14:paraId="3175D0D1" w14:textId="77777777" w:rsidR="00696C33" w:rsidRDefault="00696C33" w:rsidP="006E692A">
      <w:pPr>
        <w:pStyle w:val="Geenafstand"/>
        <w:numPr>
          <w:ilvl w:val="0"/>
          <w:numId w:val="3"/>
        </w:numPr>
        <w:jc w:val="both"/>
      </w:pPr>
      <w:r>
        <w:t>Een interessante en afwisselende functie (werkomvang: gemiddeld 8 uur per week) met de mogelijkheid om een groot gedeelt</w:t>
      </w:r>
      <w:r w:rsidR="006E692A">
        <w:t>e van je tijd zelf in te delen</w:t>
      </w:r>
    </w:p>
    <w:p w14:paraId="0FD8AB95" w14:textId="77777777" w:rsidR="00696C33" w:rsidRDefault="00696C33" w:rsidP="006E692A">
      <w:pPr>
        <w:pStyle w:val="Geenafstand"/>
        <w:numPr>
          <w:ilvl w:val="0"/>
          <w:numId w:val="3"/>
        </w:numPr>
        <w:jc w:val="both"/>
      </w:pPr>
      <w:r>
        <w:t xml:space="preserve">Een passend salaris </w:t>
      </w:r>
    </w:p>
    <w:p w14:paraId="063B3BD0" w14:textId="77777777" w:rsidR="00696C33" w:rsidRDefault="00696C33" w:rsidP="006E692A">
      <w:pPr>
        <w:pStyle w:val="Geenafstand"/>
        <w:numPr>
          <w:ilvl w:val="0"/>
          <w:numId w:val="3"/>
        </w:numPr>
        <w:jc w:val="both"/>
      </w:pPr>
      <w:r>
        <w:t xml:space="preserve">De mogelijkheid om zelf één of meer cursussen te geven </w:t>
      </w:r>
    </w:p>
    <w:p w14:paraId="29725562" w14:textId="77777777" w:rsidR="00696C33" w:rsidRDefault="00696C33" w:rsidP="006E692A">
      <w:pPr>
        <w:pStyle w:val="Geenafstand"/>
        <w:numPr>
          <w:ilvl w:val="0"/>
          <w:numId w:val="3"/>
        </w:numPr>
        <w:jc w:val="both"/>
      </w:pPr>
      <w:r>
        <w:t xml:space="preserve">Gratis toegang tot culturele activiteiten </w:t>
      </w:r>
    </w:p>
    <w:p w14:paraId="22425AA2" w14:textId="77777777" w:rsidR="00696C33" w:rsidRDefault="00696C33" w:rsidP="006E692A">
      <w:pPr>
        <w:pStyle w:val="Geenafstand"/>
        <w:jc w:val="both"/>
      </w:pPr>
    </w:p>
    <w:p w14:paraId="669BBE02" w14:textId="77777777" w:rsidR="00C02B91" w:rsidRDefault="00C02B91" w:rsidP="006E692A">
      <w:pPr>
        <w:pStyle w:val="Geenafstand"/>
        <w:jc w:val="both"/>
      </w:pPr>
      <w:r>
        <w:t>We staan ook open voor een verdeling van het werk waarbij een tweede persoon vooral zal bijstaan bij de administratieve taken.</w:t>
      </w:r>
    </w:p>
    <w:p w14:paraId="7FD545AA" w14:textId="77777777" w:rsidR="00C02B91" w:rsidRDefault="00C02B91" w:rsidP="006E692A">
      <w:pPr>
        <w:pStyle w:val="Geenafstand"/>
        <w:jc w:val="both"/>
      </w:pPr>
    </w:p>
    <w:p w14:paraId="0215F822" w14:textId="47DC3A45" w:rsidR="00196F67" w:rsidRDefault="00C02B91" w:rsidP="00645237">
      <w:pPr>
        <w:pStyle w:val="Geenafstand"/>
        <w:jc w:val="both"/>
      </w:pPr>
      <w:r>
        <w:t>Interesse in de functie van Cursuscoördinator? Neem dan contact op met cursus.nijmegen@afpb.nl / nijmegen@afpb.nl</w:t>
      </w:r>
    </w:p>
    <w:sectPr w:rsidR="00196F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D40F" w14:textId="77777777" w:rsidR="00A01F57" w:rsidRDefault="00A01F57" w:rsidP="00B048CC">
      <w:pPr>
        <w:spacing w:after="0" w:line="240" w:lineRule="auto"/>
      </w:pPr>
      <w:r>
        <w:separator/>
      </w:r>
    </w:p>
  </w:endnote>
  <w:endnote w:type="continuationSeparator" w:id="0">
    <w:p w14:paraId="69224502" w14:textId="77777777" w:rsidR="00A01F57" w:rsidRDefault="00A01F57" w:rsidP="00B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8564" w14:textId="77777777" w:rsidR="00A01F57" w:rsidRDefault="00A01F57" w:rsidP="00B048CC">
      <w:pPr>
        <w:spacing w:after="0" w:line="240" w:lineRule="auto"/>
      </w:pPr>
      <w:r>
        <w:separator/>
      </w:r>
    </w:p>
  </w:footnote>
  <w:footnote w:type="continuationSeparator" w:id="0">
    <w:p w14:paraId="0B39399B" w14:textId="77777777" w:rsidR="00A01F57" w:rsidRDefault="00A01F57" w:rsidP="00B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777F" w14:textId="77777777" w:rsidR="00B048CC" w:rsidRDefault="00B048CC">
    <w:pPr>
      <w:pStyle w:val="Koptekst"/>
    </w:pPr>
    <w:r w:rsidRPr="00B048CC">
      <w:rPr>
        <w:noProof/>
        <w:lang w:eastAsia="nl-NL"/>
      </w:rPr>
      <w:drawing>
        <wp:inline distT="0" distB="0" distL="0" distR="0" wp14:anchorId="49C76D2F" wp14:editId="02B48C3B">
          <wp:extent cx="5760720" cy="1358133"/>
          <wp:effectExtent l="0" t="0" r="0" b="0"/>
          <wp:docPr id="2" name="Afbeelding 2" descr="C:\Users\karly\OneDrive\Bureaublad\Alliance Française\AF Nijmegen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ly\OneDrive\Bureaublad\Alliance Française\AF Nijmegen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8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B19"/>
    <w:multiLevelType w:val="hybridMultilevel"/>
    <w:tmpl w:val="F0F8E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053"/>
    <w:multiLevelType w:val="hybridMultilevel"/>
    <w:tmpl w:val="D0365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2FC7"/>
    <w:multiLevelType w:val="hybridMultilevel"/>
    <w:tmpl w:val="CA9A28FA"/>
    <w:lvl w:ilvl="0" w:tplc="B420B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7B12"/>
    <w:multiLevelType w:val="hybridMultilevel"/>
    <w:tmpl w:val="81EA6686"/>
    <w:lvl w:ilvl="0" w:tplc="B420B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13742"/>
    <w:multiLevelType w:val="hybridMultilevel"/>
    <w:tmpl w:val="51FCB270"/>
    <w:lvl w:ilvl="0" w:tplc="B420B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691D"/>
    <w:multiLevelType w:val="hybridMultilevel"/>
    <w:tmpl w:val="B0ECD9F2"/>
    <w:lvl w:ilvl="0" w:tplc="B420B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14CB2"/>
    <w:multiLevelType w:val="hybridMultilevel"/>
    <w:tmpl w:val="079EA19C"/>
    <w:lvl w:ilvl="0" w:tplc="B420B1E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7"/>
    <w:rsid w:val="000568B8"/>
    <w:rsid w:val="00103508"/>
    <w:rsid w:val="001247B8"/>
    <w:rsid w:val="00156F2C"/>
    <w:rsid w:val="00177C56"/>
    <w:rsid w:val="00196F67"/>
    <w:rsid w:val="001D0718"/>
    <w:rsid w:val="002147B1"/>
    <w:rsid w:val="00256BD0"/>
    <w:rsid w:val="00386254"/>
    <w:rsid w:val="00393BC4"/>
    <w:rsid w:val="00486960"/>
    <w:rsid w:val="004A2685"/>
    <w:rsid w:val="004D5A35"/>
    <w:rsid w:val="005961B6"/>
    <w:rsid w:val="005E58B6"/>
    <w:rsid w:val="006376C9"/>
    <w:rsid w:val="00645237"/>
    <w:rsid w:val="00684E56"/>
    <w:rsid w:val="00696C33"/>
    <w:rsid w:val="006E692A"/>
    <w:rsid w:val="00847DB6"/>
    <w:rsid w:val="00883816"/>
    <w:rsid w:val="008B49C3"/>
    <w:rsid w:val="0093772C"/>
    <w:rsid w:val="009407FD"/>
    <w:rsid w:val="009430EC"/>
    <w:rsid w:val="0097476E"/>
    <w:rsid w:val="00977E05"/>
    <w:rsid w:val="00A01F57"/>
    <w:rsid w:val="00A437AD"/>
    <w:rsid w:val="00AF6969"/>
    <w:rsid w:val="00B048CC"/>
    <w:rsid w:val="00B67955"/>
    <w:rsid w:val="00C02B91"/>
    <w:rsid w:val="00C26362"/>
    <w:rsid w:val="00C30FD8"/>
    <w:rsid w:val="00C604BC"/>
    <w:rsid w:val="00CB4FE4"/>
    <w:rsid w:val="00CE045F"/>
    <w:rsid w:val="00D7014D"/>
    <w:rsid w:val="00E20921"/>
    <w:rsid w:val="00EE2DD2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2CB9"/>
  <w15:docId w15:val="{9C6DAA95-E69D-5245-9055-EFF5557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96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196F6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0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48CC"/>
  </w:style>
  <w:style w:type="paragraph" w:styleId="Voettekst">
    <w:name w:val="footer"/>
    <w:basedOn w:val="Standaard"/>
    <w:link w:val="VoettekstChar"/>
    <w:uiPriority w:val="99"/>
    <w:unhideWhenUsed/>
    <w:rsid w:val="00B04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48CC"/>
  </w:style>
  <w:style w:type="paragraph" w:styleId="Ballontekst">
    <w:name w:val="Balloon Text"/>
    <w:basedOn w:val="Standaard"/>
    <w:link w:val="BallontekstChar"/>
    <w:uiPriority w:val="99"/>
    <w:semiHidden/>
    <w:unhideWhenUsed/>
    <w:rsid w:val="0038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375B-AECD-438D-A07E-B513DC17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Karlijn Klompenhouwer</dc:creator>
  <cp:lastModifiedBy>Marlene</cp:lastModifiedBy>
  <cp:revision>2</cp:revision>
  <cp:lastPrinted>2023-04-30T14:50:00Z</cp:lastPrinted>
  <dcterms:created xsi:type="dcterms:W3CDTF">2025-09-03T09:28:00Z</dcterms:created>
  <dcterms:modified xsi:type="dcterms:W3CDTF">2025-09-03T09:28:00Z</dcterms:modified>
</cp:coreProperties>
</file>